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96" w:rsidRPr="004E0B26" w:rsidRDefault="00460B96" w:rsidP="00684B0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0B26">
        <w:rPr>
          <w:rFonts w:ascii="Times New Roman" w:hAnsi="Times New Roman" w:cs="Times New Roman"/>
          <w:b/>
          <w:sz w:val="44"/>
          <w:szCs w:val="44"/>
        </w:rPr>
        <w:t>Rozkład zajęć / oddział  0 ”</w:t>
      </w:r>
      <w:r>
        <w:rPr>
          <w:rFonts w:ascii="Times New Roman" w:hAnsi="Times New Roman" w:cs="Times New Roman"/>
          <w:b/>
          <w:sz w:val="44"/>
          <w:szCs w:val="44"/>
        </w:rPr>
        <w:t>A „ i 0 „</w:t>
      </w:r>
      <w:r w:rsidRPr="004E0B26">
        <w:rPr>
          <w:rFonts w:ascii="Times New Roman" w:hAnsi="Times New Roman" w:cs="Times New Roman"/>
          <w:b/>
          <w:sz w:val="44"/>
          <w:szCs w:val="44"/>
        </w:rPr>
        <w:t>B”</w:t>
      </w:r>
    </w:p>
    <w:p w:rsidR="00460B96" w:rsidRPr="004E0B26" w:rsidRDefault="00460B96" w:rsidP="00460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05" w:type="dxa"/>
        <w:tblLook w:val="04A0" w:firstRow="1" w:lastRow="0" w:firstColumn="1" w:lastColumn="0" w:noHBand="0" w:noVBand="1"/>
      </w:tblPr>
      <w:tblGrid>
        <w:gridCol w:w="2254"/>
        <w:gridCol w:w="3383"/>
        <w:gridCol w:w="4268"/>
      </w:tblGrid>
      <w:tr w:rsidR="00460B96" w:rsidRPr="004E0B26" w:rsidTr="005E60F4">
        <w:trPr>
          <w:trHeight w:val="301"/>
        </w:trPr>
        <w:tc>
          <w:tcPr>
            <w:tcW w:w="2254" w:type="dxa"/>
          </w:tcPr>
          <w:p w:rsidR="00460B96" w:rsidRPr="00313CA7" w:rsidRDefault="00460B96" w:rsidP="005E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460B96" w:rsidRPr="00313CA7" w:rsidRDefault="00460B96" w:rsidP="005E6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0 „A”</w:t>
            </w:r>
          </w:p>
        </w:tc>
        <w:tc>
          <w:tcPr>
            <w:tcW w:w="4268" w:type="dxa"/>
          </w:tcPr>
          <w:p w:rsidR="00460B96" w:rsidRPr="00313CA7" w:rsidRDefault="00460B96" w:rsidP="005E6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0 „B”</w:t>
            </w:r>
          </w:p>
        </w:tc>
      </w:tr>
      <w:tr w:rsidR="00460B96" w:rsidRPr="004E0B26" w:rsidTr="005E60F4">
        <w:trPr>
          <w:trHeight w:val="1290"/>
        </w:trPr>
        <w:tc>
          <w:tcPr>
            <w:tcW w:w="2254" w:type="dxa"/>
          </w:tcPr>
          <w:p w:rsidR="00460B96" w:rsidRDefault="00460B96" w:rsidP="005E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7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3383" w:type="dxa"/>
          </w:tcPr>
          <w:p w:rsidR="00460B96" w:rsidRDefault="00460B96" w:rsidP="005E60F4">
            <w:pPr>
              <w:jc w:val="both"/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</w:pPr>
          </w:p>
          <w:p w:rsidR="00460B96" w:rsidRPr="00DF2B32" w:rsidRDefault="00460B96" w:rsidP="005E60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2B32"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  <w:t xml:space="preserve"> </w:t>
            </w:r>
            <w:r w:rsidRPr="00DF2B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07:45  -  13:00</w:t>
            </w:r>
          </w:p>
          <w:p w:rsidR="00460B96" w:rsidRPr="00DF2B32" w:rsidRDefault="00460B96" w:rsidP="005E60F4">
            <w:pPr>
              <w:jc w:val="both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</w:p>
          <w:p w:rsidR="00460B96" w:rsidRPr="00460B96" w:rsidRDefault="00460B96" w:rsidP="005E60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 xml:space="preserve"> </w:t>
            </w:r>
            <w:r w:rsidR="00686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08:00  -  08:30       r</w:t>
            </w:r>
            <w:r w:rsidRPr="00460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eligia</w:t>
            </w:r>
          </w:p>
        </w:tc>
        <w:tc>
          <w:tcPr>
            <w:tcW w:w="4268" w:type="dxa"/>
          </w:tcPr>
          <w:p w:rsidR="00460B96" w:rsidRDefault="00460B96" w:rsidP="005E60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0B96" w:rsidRPr="00313CA7" w:rsidRDefault="00460B96" w:rsidP="005E60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A7">
              <w:rPr>
                <w:rFonts w:ascii="Times New Roman" w:hAnsi="Times New Roman" w:cs="Times New Roman"/>
                <w:b/>
                <w:sz w:val="28"/>
                <w:szCs w:val="28"/>
              </w:rPr>
              <w:t>07:45  -  13:00</w:t>
            </w:r>
          </w:p>
          <w:p w:rsidR="00460B96" w:rsidRPr="00313CA7" w:rsidRDefault="00460B96" w:rsidP="005E6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96" w:rsidRDefault="006866F0" w:rsidP="005E6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09:30  -  10:00       r</w:t>
            </w:r>
            <w:r w:rsidR="00460B96" w:rsidRPr="00313CA7">
              <w:rPr>
                <w:rFonts w:ascii="Times New Roman" w:hAnsi="Times New Roman" w:cs="Times New Roman"/>
                <w:sz w:val="28"/>
                <w:szCs w:val="28"/>
              </w:rPr>
              <w:t>eligia</w:t>
            </w:r>
          </w:p>
          <w:p w:rsidR="00460B96" w:rsidRDefault="00460B96" w:rsidP="005E60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B96" w:rsidRPr="004E0B26" w:rsidTr="005E60F4">
        <w:trPr>
          <w:trHeight w:val="583"/>
        </w:trPr>
        <w:tc>
          <w:tcPr>
            <w:tcW w:w="2254" w:type="dxa"/>
          </w:tcPr>
          <w:p w:rsidR="00460B96" w:rsidRPr="00313CA7" w:rsidRDefault="00460B96" w:rsidP="005E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96" w:rsidRPr="00313CA7" w:rsidRDefault="00460B96" w:rsidP="005E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7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460B96" w:rsidRPr="00313CA7" w:rsidRDefault="00460B96" w:rsidP="005E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460B96" w:rsidRPr="00DF2B32" w:rsidRDefault="00460B96" w:rsidP="005E60F4">
            <w:pPr>
              <w:ind w:left="80"/>
              <w:jc w:val="both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</w:p>
          <w:p w:rsidR="00460B96" w:rsidRPr="00DF2B32" w:rsidRDefault="00460B96" w:rsidP="005E60F4">
            <w:pPr>
              <w:ind w:left="8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2B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07:45  -  13:00</w:t>
            </w:r>
          </w:p>
          <w:p w:rsidR="00460B96" w:rsidRPr="00DF2B32" w:rsidRDefault="00460B96" w:rsidP="005E60F4">
            <w:pPr>
              <w:ind w:left="80"/>
              <w:jc w:val="both"/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</w:pPr>
          </w:p>
          <w:p w:rsidR="00460B96" w:rsidRPr="00460B96" w:rsidRDefault="00460B96" w:rsidP="005E60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0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09:45 - 10:15    j. angielski</w:t>
            </w:r>
          </w:p>
          <w:p w:rsidR="00460B96" w:rsidRPr="00DF2B32" w:rsidRDefault="00460B96" w:rsidP="005E60F4">
            <w:pPr>
              <w:jc w:val="both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</w:p>
        </w:tc>
        <w:tc>
          <w:tcPr>
            <w:tcW w:w="4268" w:type="dxa"/>
          </w:tcPr>
          <w:p w:rsidR="00460B96" w:rsidRPr="00313CA7" w:rsidRDefault="00460B96" w:rsidP="005E60F4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96" w:rsidRPr="00313CA7" w:rsidRDefault="00460B96" w:rsidP="005E60F4">
            <w:pPr>
              <w:ind w:left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A7">
              <w:rPr>
                <w:rFonts w:ascii="Times New Roman" w:hAnsi="Times New Roman" w:cs="Times New Roman"/>
                <w:b/>
                <w:sz w:val="28"/>
                <w:szCs w:val="28"/>
              </w:rPr>
              <w:t>07:45  -  13:00</w:t>
            </w:r>
          </w:p>
          <w:p w:rsidR="00460B96" w:rsidRPr="00313CA7" w:rsidRDefault="00460B96" w:rsidP="005E60F4">
            <w:pPr>
              <w:ind w:left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B96" w:rsidRPr="00313CA7" w:rsidRDefault="00460B96" w:rsidP="005E6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7">
              <w:rPr>
                <w:rFonts w:ascii="Times New Roman" w:hAnsi="Times New Roman" w:cs="Times New Roman"/>
                <w:sz w:val="28"/>
                <w:szCs w:val="28"/>
              </w:rPr>
              <w:t>07:45 - 8:15         j. angielski</w:t>
            </w:r>
          </w:p>
          <w:p w:rsidR="00460B96" w:rsidRPr="00DF2B32" w:rsidRDefault="006866F0" w:rsidP="005E6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08:15 - 08:45       r</w:t>
            </w:r>
            <w:r w:rsidR="00460B96" w:rsidRPr="00313CA7">
              <w:rPr>
                <w:rFonts w:ascii="Times New Roman" w:hAnsi="Times New Roman" w:cs="Times New Roman"/>
                <w:sz w:val="28"/>
                <w:szCs w:val="28"/>
              </w:rPr>
              <w:t>eligia</w:t>
            </w:r>
          </w:p>
        </w:tc>
      </w:tr>
      <w:tr w:rsidR="00460B96" w:rsidRPr="004E0B26" w:rsidTr="005E60F4">
        <w:trPr>
          <w:trHeight w:val="637"/>
        </w:trPr>
        <w:tc>
          <w:tcPr>
            <w:tcW w:w="2254" w:type="dxa"/>
          </w:tcPr>
          <w:p w:rsidR="00460B96" w:rsidRPr="00313CA7" w:rsidRDefault="00460B96" w:rsidP="005E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96" w:rsidRPr="00313CA7" w:rsidRDefault="00460B96" w:rsidP="005E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A7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3383" w:type="dxa"/>
          </w:tcPr>
          <w:p w:rsidR="00460B96" w:rsidRPr="00DF2B32" w:rsidRDefault="00460B96" w:rsidP="005E60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B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60B96" w:rsidRDefault="00460B96" w:rsidP="005E60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2B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07:45  -  13:00</w:t>
            </w:r>
          </w:p>
          <w:p w:rsidR="00460B96" w:rsidRDefault="00460B96" w:rsidP="005E60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0B96" w:rsidRPr="00DF2B32" w:rsidRDefault="00460B96" w:rsidP="005E60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13CA7">
              <w:rPr>
                <w:rFonts w:ascii="Times New Roman" w:hAnsi="Times New Roman" w:cs="Times New Roman"/>
                <w:sz w:val="28"/>
                <w:szCs w:val="28"/>
              </w:rPr>
              <w:t xml:space="preserve">09:00  -  09:30     </w:t>
            </w:r>
            <w:r w:rsidR="006866F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eligia</w:t>
            </w:r>
          </w:p>
        </w:tc>
        <w:tc>
          <w:tcPr>
            <w:tcW w:w="4268" w:type="dxa"/>
          </w:tcPr>
          <w:p w:rsidR="00460B96" w:rsidRDefault="00460B96" w:rsidP="005E6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B96" w:rsidRPr="00313CA7" w:rsidRDefault="00460B96" w:rsidP="005E60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A7">
              <w:rPr>
                <w:rFonts w:ascii="Times New Roman" w:hAnsi="Times New Roman" w:cs="Times New Roman"/>
                <w:b/>
                <w:sz w:val="28"/>
                <w:szCs w:val="28"/>
              </w:rPr>
              <w:t>07:45  -  13:00</w:t>
            </w:r>
          </w:p>
        </w:tc>
      </w:tr>
      <w:tr w:rsidR="00460B96" w:rsidRPr="004E0B26" w:rsidTr="005E60F4">
        <w:trPr>
          <w:trHeight w:val="703"/>
        </w:trPr>
        <w:tc>
          <w:tcPr>
            <w:tcW w:w="2254" w:type="dxa"/>
          </w:tcPr>
          <w:p w:rsidR="00460B96" w:rsidRPr="00313CA7" w:rsidRDefault="00460B96" w:rsidP="005E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96" w:rsidRPr="00313CA7" w:rsidRDefault="00460B96" w:rsidP="005E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7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3383" w:type="dxa"/>
          </w:tcPr>
          <w:p w:rsidR="00460B96" w:rsidRPr="00DF2B32" w:rsidRDefault="00460B96" w:rsidP="005E60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B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60B96" w:rsidRDefault="00460B96" w:rsidP="005E60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2B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07:45  -  13:00</w:t>
            </w:r>
          </w:p>
          <w:p w:rsidR="00460B96" w:rsidRDefault="00460B96" w:rsidP="005E60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0B96" w:rsidRDefault="00460B96" w:rsidP="005E6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 -  11:30    </w:t>
            </w:r>
            <w:r w:rsidRPr="00313CA7"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  <w:p w:rsidR="00460B96" w:rsidRPr="00DF2B32" w:rsidRDefault="00460B96" w:rsidP="005E60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8" w:type="dxa"/>
          </w:tcPr>
          <w:p w:rsidR="00460B96" w:rsidRPr="00313CA7" w:rsidRDefault="00460B96" w:rsidP="005E6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B96" w:rsidRDefault="00460B96" w:rsidP="005E60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A7">
              <w:rPr>
                <w:rFonts w:ascii="Times New Roman" w:hAnsi="Times New Roman" w:cs="Times New Roman"/>
                <w:b/>
                <w:sz w:val="28"/>
                <w:szCs w:val="28"/>
              </w:rPr>
              <w:t>07:45  -  13:00</w:t>
            </w:r>
          </w:p>
          <w:p w:rsidR="00460B96" w:rsidRDefault="00460B96" w:rsidP="005E60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B96" w:rsidRPr="00313CA7" w:rsidRDefault="00460B96" w:rsidP="005E60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B96" w:rsidRPr="004E0B26" w:rsidTr="005E60F4">
        <w:trPr>
          <w:trHeight w:val="1058"/>
        </w:trPr>
        <w:tc>
          <w:tcPr>
            <w:tcW w:w="2254" w:type="dxa"/>
          </w:tcPr>
          <w:p w:rsidR="00460B96" w:rsidRPr="00313CA7" w:rsidRDefault="00460B96" w:rsidP="005E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B96" w:rsidRPr="00313CA7" w:rsidRDefault="00460B96" w:rsidP="005E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A7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3383" w:type="dxa"/>
          </w:tcPr>
          <w:p w:rsidR="00460B96" w:rsidRDefault="00460B96" w:rsidP="005E60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60B96" w:rsidRPr="00DF2B32" w:rsidRDefault="00460B96" w:rsidP="005E60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2B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07:45  -  12:45</w:t>
            </w:r>
          </w:p>
          <w:p w:rsidR="00460B96" w:rsidRPr="00DF2B32" w:rsidRDefault="00460B96" w:rsidP="005E60F4">
            <w:pPr>
              <w:jc w:val="both"/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</w:pPr>
          </w:p>
          <w:p w:rsidR="00460B96" w:rsidRPr="00DF2B32" w:rsidRDefault="00460B96" w:rsidP="005E60F4">
            <w:pPr>
              <w:jc w:val="both"/>
              <w:rPr>
                <w:rFonts w:ascii="Times New Roman" w:hAnsi="Times New Roman" w:cs="Times New Roman"/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4268" w:type="dxa"/>
          </w:tcPr>
          <w:p w:rsidR="00460B96" w:rsidRDefault="00460B96" w:rsidP="005E60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B96" w:rsidRPr="00313CA7" w:rsidRDefault="00460B96" w:rsidP="005E60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07:45  -  12:45</w:t>
            </w:r>
          </w:p>
          <w:p w:rsidR="00460B96" w:rsidRPr="00313CA7" w:rsidRDefault="00460B96" w:rsidP="005E60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B96" w:rsidRDefault="00460B96" w:rsidP="005E6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7">
              <w:rPr>
                <w:rFonts w:ascii="Times New Roman" w:hAnsi="Times New Roman" w:cs="Times New Roman"/>
                <w:sz w:val="28"/>
                <w:szCs w:val="28"/>
              </w:rPr>
              <w:t>09:00  -  09:30     j. angielski</w:t>
            </w:r>
          </w:p>
          <w:p w:rsidR="00460B96" w:rsidRPr="00313CA7" w:rsidRDefault="00460B96" w:rsidP="005E60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6D13" w:rsidRDefault="00846D13"/>
    <w:sectPr w:rsidR="00846D13" w:rsidSect="0084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B96"/>
    <w:rsid w:val="00460B96"/>
    <w:rsid w:val="00684B04"/>
    <w:rsid w:val="006866F0"/>
    <w:rsid w:val="008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AA10"/>
  <w15:docId w15:val="{6985B8D4-7632-4D06-B81C-D033737F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Szkoła Podstawowa w Hyżnem</cp:lastModifiedBy>
  <cp:revision>3</cp:revision>
  <dcterms:created xsi:type="dcterms:W3CDTF">2020-09-20T19:47:00Z</dcterms:created>
  <dcterms:modified xsi:type="dcterms:W3CDTF">2020-09-21T08:45:00Z</dcterms:modified>
</cp:coreProperties>
</file>